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7265C" w:rsidRDefault="0037265C" w:rsidP="0037265C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100" w:beforeAutospacing="1" w:after="100" w:afterAutospacing="1"/>
        <w:jc w:val="center"/>
        <w:outlineLvl w:val="0"/>
        <w:rPr>
          <w:rFonts w:ascii="Arial" w:eastAsia="Times New Roman" w:hAnsi="Arial" w:cs="Arial"/>
          <w:b/>
          <w:bCs/>
          <w:color w:val="000000"/>
          <w:spacing w:val="-6"/>
          <w:kern w:val="36"/>
          <w:sz w:val="57"/>
          <w:szCs w:val="57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pacing w:val="-6"/>
          <w:kern w:val="36"/>
          <w:sz w:val="57"/>
          <w:szCs w:val="57"/>
          <w:lang w:eastAsia="ru-RU"/>
        </w:rPr>
        <w:t>Сосновский МО</w:t>
      </w:r>
    </w:p>
    <w:p w:rsidR="00B95E97" w:rsidRPr="0037265C" w:rsidRDefault="0037265C" w:rsidP="00B95E97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100" w:beforeAutospacing="1" w:after="100" w:afterAutospacing="1"/>
        <w:jc w:val="center"/>
        <w:outlineLvl w:val="0"/>
        <w:rPr>
          <w:rFonts w:ascii="Arial" w:eastAsia="Times New Roman" w:hAnsi="Arial" w:cs="Arial"/>
          <w:b/>
          <w:bCs/>
          <w:color w:val="538135" w:themeColor="accent6" w:themeShade="BF"/>
          <w:spacing w:val="-6"/>
          <w:kern w:val="36"/>
          <w:sz w:val="57"/>
          <w:szCs w:val="57"/>
          <w:lang w:eastAsia="ru-RU"/>
        </w:rPr>
      </w:pPr>
      <w:r w:rsidRPr="0037265C">
        <w:rPr>
          <w:rFonts w:ascii="Arial" w:eastAsia="Times New Roman" w:hAnsi="Arial" w:cs="Arial"/>
          <w:b/>
          <w:bCs/>
          <w:color w:val="538135" w:themeColor="accent6" w:themeShade="BF"/>
          <w:spacing w:val="-6"/>
          <w:kern w:val="36"/>
          <w:sz w:val="57"/>
          <w:szCs w:val="57"/>
          <w:lang w:eastAsia="ru-RU"/>
        </w:rPr>
        <w:t>Лесная династия Ковалёвых: предки и потомки</w:t>
      </w:r>
    </w:p>
    <w:p w:rsidR="0037265C" w:rsidRDefault="00B95E97" w:rsidP="00B95E97">
      <w:pPr>
        <w:jc w:val="center"/>
      </w:pPr>
      <w:r>
        <w:rPr>
          <w:noProof/>
        </w:rPr>
        <w:drawing>
          <wp:inline distT="0" distB="0" distL="0" distR="0">
            <wp:extent cx="7368323" cy="4914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6115" cy="500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65C" w:rsidRDefault="0037265C" w:rsidP="00B95E97">
      <w:pPr>
        <w:spacing w:line="360" w:lineRule="auto"/>
      </w:pPr>
    </w:p>
    <w:p w:rsidR="0037265C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Есть в Сосновке легендарное место, среди высоких сосен юдоль печали – «семейный мемориал» лесоводов Ковалевых, известных и почитаемых в Сосновке. От того место это испокон веков и зовётся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Ковалёво.</w:t>
      </w:r>
      <w:proofErr w:type="spellEnd"/>
    </w:p>
    <w:p w:rsidR="0037265C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Отдыхающие, идущие к реке, обязательно завернут чуточку в лес, чтобы постоять в молчании, поклониться памяти Ксении и Владимира Ковалёвых. Родители рассказывают детям, что это за люди были и почему похоронены в лесу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95E97" w:rsidRDefault="00B95E97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B95E97" w:rsidRDefault="0037265C" w:rsidP="00B95E97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7214170" cy="480739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0477" cy="495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E97" w:rsidRDefault="0037265C" w:rsidP="00B95E97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br/>
      </w:r>
      <w:r w:rsidR="00B95E97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Владимир Ковалёв, выпускник Ленинградского лесотехнического института возглавлял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Челнавский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лесхоз в 30-ые годы, до Финской компании, с которой вернулся Кавалером ордена Красной звезды, но больным после тяжёлого ранения. На Великую Отечественную его уже не призывали, а руководство сосновским лесным хозяйством взвалила на свои хрупкие женские плечи жена Ксения.</w:t>
      </w:r>
    </w:p>
    <w:p w:rsidR="00B95E97" w:rsidRDefault="00B95E97" w:rsidP="00B95E97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962400" cy="2628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9AF" w:rsidRPr="001B29AF" w:rsidRDefault="0037265C" w:rsidP="006B0AC5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Основная задача была в то время, как и у тружеников всех отраслей – «всё для фронта, всё для Победы». Главное, конечно, лесозаготовки. Это сейчас лесоповал делают бензопилы и трелевочные трактора. А тогда орудия труда были примитивными.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EB39B5">
        <w:rPr>
          <w:rFonts w:ascii="Times New Roman" w:hAnsi="Times New Roman" w:cs="Times New Roman"/>
          <w:color w:val="000000"/>
          <w:sz w:val="28"/>
          <w:szCs w:val="28"/>
        </w:rPr>
        <w:t>Люди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 отдава</w:t>
      </w:r>
      <w:r w:rsidR="00EB39B5">
        <w:rPr>
          <w:rFonts w:ascii="Times New Roman" w:hAnsi="Times New Roman" w:cs="Times New Roman"/>
          <w:color w:val="000000"/>
          <w:sz w:val="28"/>
          <w:szCs w:val="28"/>
        </w:rPr>
        <w:t xml:space="preserve">ли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фронту все силы, стави</w:t>
      </w:r>
      <w:r w:rsidR="00EB39B5">
        <w:rPr>
          <w:rFonts w:ascii="Times New Roman" w:hAnsi="Times New Roman" w:cs="Times New Roman"/>
          <w:color w:val="000000"/>
          <w:sz w:val="28"/>
          <w:szCs w:val="28"/>
        </w:rPr>
        <w:t xml:space="preserve">ли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стахановские рекорды, более чем в двукратном размере перевыполняющих плановые задания. А сам приказ Ковалёвой звуч</w:t>
      </w:r>
      <w:r w:rsidR="00EB39B5">
        <w:rPr>
          <w:rFonts w:ascii="Times New Roman" w:hAnsi="Times New Roman" w:cs="Times New Roman"/>
          <w:color w:val="000000"/>
          <w:sz w:val="28"/>
          <w:szCs w:val="28"/>
        </w:rPr>
        <w:t>ал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так: «Как руководитель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Челнавского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лесхоза, отмечая наше содружество в работе, товарищество, приношу свои признательность всем - рабочим лесной охраны, служащим и инженерно-техническим работникам вместе со мною трудившимся в дни Великой Отечественной войны для защиты Родины».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В том же 1944-ом по инициативе коллектива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Горельского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лесхоза был организован сбор средств на постройку боевых самолетов «Лесной работник». Из 517, 4 тысячи рублей 115 тысяч было собрано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Челнавским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лесхозом, после чего на имя Ксении Ковалевой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пришла телеграмма из Москвы, в которой была благодарность Верховного Главнокомандующего Красной армии, а Ксения Александровна была награждена </w:t>
      </w:r>
      <w:r w:rsidRPr="001B29AF">
        <w:rPr>
          <w:rFonts w:ascii="Times New Roman" w:hAnsi="Times New Roman" w:cs="Times New Roman"/>
          <w:color w:val="000000"/>
          <w:sz w:val="28"/>
          <w:szCs w:val="28"/>
        </w:rPr>
        <w:t xml:space="preserve">медалью «За доблестный труд в Великой Отечественной войне 1941-1945 </w:t>
      </w:r>
      <w:proofErr w:type="spellStart"/>
      <w:r w:rsidRPr="001B29AF">
        <w:rPr>
          <w:rFonts w:ascii="Times New Roman" w:hAnsi="Times New Roman" w:cs="Times New Roman"/>
          <w:color w:val="000000"/>
          <w:sz w:val="28"/>
          <w:szCs w:val="28"/>
        </w:rPr>
        <w:t>г.г</w:t>
      </w:r>
      <w:proofErr w:type="spellEnd"/>
      <w:r w:rsidRPr="001B29A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B0AC5" w:rsidRPr="001B29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B29AF" w:rsidRDefault="001B29AF" w:rsidP="001B29AF">
      <w:pPr>
        <w:spacing w:line="360" w:lineRule="auto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2541755" cy="235567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957" cy="236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9AF" w:rsidRDefault="0037265C" w:rsidP="006B0AC5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А в 1946 году она похоронила мужа. Это случилось в начале апреля. Зимы тогда у нас были снежными, весенние половодья бурными, Челновая разливалась так, что посёлок сосновских лесоводов на несколько дней отрезало от райцентра. Своего кладбища в поселке не было, и Ксения принимает решение похоронить Владимира на опушке сосновой рощи, которая закладывалась когда-то под их совместным руководством. Через много лет, по завещанию Ксении Александровны, её похоронили здесь же.</w:t>
      </w:r>
    </w:p>
    <w:p w:rsidR="003803A7" w:rsidRDefault="0037265C" w:rsidP="006B0AC5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По рассказам, воспоминаниям людей, работавших с Ковалёвой, перед нами встает человек нестандартный, интересный, характера стойкого, ума ясного, терпения адского, неравнодушного к судьбе страны и каждого труженика лесхоза в отдельности. 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>Вот что рассказывают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внучк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Ксении Александровны 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Наталь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 xml:space="preserve">я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и Елен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 xml:space="preserve">которые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тоже 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 xml:space="preserve">стали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лесоводами</w:t>
      </w:r>
      <w:r w:rsidR="00B43A0F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1B29AF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Наталья до пенсии была главным лесничим в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Карабулакском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районе Саратовской области, Елена работает сейчас в Министерстве лесного хозяйства в Саратове</w:t>
      </w:r>
      <w:r w:rsidR="003803A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B29AF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Оказывается, в девичестве </w:t>
      </w:r>
      <w:r w:rsidR="003803A7">
        <w:rPr>
          <w:rFonts w:ascii="Times New Roman" w:hAnsi="Times New Roman" w:cs="Times New Roman"/>
          <w:color w:val="000000"/>
          <w:sz w:val="28"/>
          <w:szCs w:val="28"/>
        </w:rPr>
        <w:t xml:space="preserve">Ксения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тоже жила в Саратове и серьезно увлекалась тогда театральным искусством. Училась там актерскому мастерству в каких-то актерских студиях и уже выступала на подмостках сцены. Но вдруг жизнь её делает крутой вираж.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 одной из поездок в Ленинград </w:t>
      </w:r>
      <w:r w:rsidR="003803A7">
        <w:rPr>
          <w:rFonts w:ascii="Times New Roman" w:hAnsi="Times New Roman" w:cs="Times New Roman"/>
          <w:color w:val="000000"/>
          <w:sz w:val="28"/>
          <w:szCs w:val="28"/>
        </w:rPr>
        <w:t xml:space="preserve">она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знакомится со студентом лесотехнического института Владимиром Ковалёвым.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br/>
        <w:t>- Бабушка это громко не афишировала, но по всему видно, что любовь там случилась большая, - говорит Наталья.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И Ксения, как нитка за иголкой, едет на Тамбовщину, в какую-то тьмутаракань, в Сосновку – по месту распределения мужа</w:t>
      </w:r>
      <w:r w:rsidR="003803A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B29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Наталья и Елена, а также их двоюродные братья и сёстры обожали «бабушкино лето». Ксения Александровна была к тому же прирожденным педагогом, психологом. Как и с рабочим коллективом у неё хорошо получалось, так и с внуками. Умела быть, в зависимости от момента, и доброй, и строгой.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Таких руководителей, сегодня мало, да и тогда они были людьми штучными. Говорят, даже не возможно такое сочетание: начальник и интеллигент. И</w:t>
      </w:r>
      <w:r w:rsidR="001B29AF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теллигент, он же «мягкотелый». Но вот Ксения Александровна была тем редким человеком, в котором и мягкость и твердость прекрасно уживались.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Весьма оригинальным образом приобщала она к русской словесности и своих лесокультурниц. Тогда ведь в посёлке и телевизоров еще не было, радио – единственная связь со всей страной. И были в пятидесятые на радио знаменитые «Литературные вечера» с ведущим Юрием Гальпериным. Вечер в лесхозном поселке во время этой передачи был праздничным. Лесокультурницы одевали свои выходные наряды и усаживались, слушали пьесы и рассказы в исполнении известных артистов, а затем живой комментарий ведущего. Ковалева потом писала Гальперину о своих впечатлениях. Впрочем переписка у неё всегда была обширной с людьми самых разных профессий.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В лесной профессии династии не редки. И почти все потомки Ковалевых выбрали её. Просто не возможно, наверно, не влюбиться в лес, не стремиться приумножать его, если с детства впитал этот воздух. Правда, старшему сыну Вадиму ближе оказались морские просторы. Сама Ксения Александровна, приняв руководство лесхозом, поступила в лесной техникум, а затем заочно окончила и лесотехнический институт.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А дочь Людмила поступила в 50-х в Воронежский лесотехнический вуз, более того, жених её, Василий Дубов, бросил мореходку, и тоже поступил в лесотехнический. Супруги распределились в Саратовскую область. И там прогремело не имя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t>лесоводов Ковалёвых, как у нас, а уже лесоводов Дубовых. Отцу Натальи и Елены Василию Дубову было присвоено звание Заслуженного лесовода страны, он кавалер ордена Ленина, сейчас, к сожалению уже ушёл из жизни.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Вообще-то Наталия, окончившая школу в 1966-ом, мечтала о профессии геолога, тогда это было модно – рюкзак за плечи и вперед с киркой. Но предки её вразумили – лесовод это тот же геолог, та же романтика, зато профессия семейная.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Она поступила в Саратовский лесотехнический. И ни одного дня об этом не пожалела. Наталье, выпускнице с Красным дипломом, предлагали распределение в Ленинградскую лесную академию, а она выбрала практическую работу. Вместе с мужем, Николаем Шиповым, выпускником того же факультета, поехала в </w:t>
      </w:r>
      <w:proofErr w:type="spellStart"/>
      <w:r w:rsidRPr="0037265C">
        <w:rPr>
          <w:rFonts w:ascii="Times New Roman" w:hAnsi="Times New Roman" w:cs="Times New Roman"/>
          <w:color w:val="000000"/>
          <w:sz w:val="28"/>
          <w:szCs w:val="28"/>
        </w:rPr>
        <w:t>Карабулакский</w:t>
      </w:r>
      <w:proofErr w:type="spellEnd"/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район. Кто не знает, это «саратовская Швейцария», лесной оазис среди степи. Но условия выращивания леса тут более жесткие, чем у нас.</w:t>
      </w:r>
    </w:p>
    <w:p w:rsidR="001B29AF" w:rsidRDefault="003F6BDA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У Натальи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>уж также рано ушёл из жизни, и она заменила его, стала главным лесничим. И дочку свою в честь бабушки Ксенией назвала, которая также окончила лесотехнический.</w:t>
      </w:r>
    </w:p>
    <w:p w:rsidR="001B29AF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Лесной коллектив, в основном, мужской. И Наталье нравилось, как она говорит, «эта особая лесная каста: мужчины – лесоводы». Ей проще было работать с ними, с их грубоватой прямотой, чем вечными с женскими «заморочками». Она всегда чувствовала в работе эти надёжные мужские плечи.</w:t>
      </w:r>
    </w:p>
    <w:p w:rsidR="003F6BDA" w:rsidRDefault="0037265C" w:rsidP="001B29AF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А Елена после окончания школы мечтала быть педагогом. Но тут пришёл в их выпускной класс в целях профориентации человек лесной профессии. И у них сразу же 11 выпускников поступили в Саратовский лесотехнический. Наталья и Елена с благодарностью вспоминают свой факультет и преподавателей. А особенно любили практику, коллективный труд на природе студенческими бригадами. Шесть лет назад Елена по конкурсу прошла в состав лесного министерства Саратовской области. </w:t>
      </w:r>
    </w:p>
    <w:p w:rsidR="001B29AF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В Сосновку</w:t>
      </w:r>
      <w:r w:rsidR="003F6BDA">
        <w:rPr>
          <w:rFonts w:ascii="Times New Roman" w:hAnsi="Times New Roman" w:cs="Times New Roman"/>
          <w:color w:val="000000"/>
          <w:sz w:val="28"/>
          <w:szCs w:val="28"/>
        </w:rPr>
        <w:t xml:space="preserve"> Елена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прие</w:t>
      </w:r>
      <w:r w:rsidR="003F6BDA">
        <w:rPr>
          <w:rFonts w:ascii="Times New Roman" w:hAnsi="Times New Roman" w:cs="Times New Roman"/>
          <w:color w:val="000000"/>
          <w:sz w:val="28"/>
          <w:szCs w:val="28"/>
        </w:rPr>
        <w:t xml:space="preserve">зжает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с сестрой и мужем Виктором. </w:t>
      </w:r>
      <w:r w:rsidR="003F6BDA">
        <w:rPr>
          <w:rFonts w:ascii="Times New Roman" w:hAnsi="Times New Roman" w:cs="Times New Roman"/>
          <w:color w:val="000000"/>
          <w:sz w:val="28"/>
          <w:szCs w:val="28"/>
        </w:rPr>
        <w:t>Где они дружат с сегодняшним руководителем Виктором Головачевым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, который сам лесного роду - племени и много заботится, чтобы имя Ковалёвых в Сосновке не потускнело, не предалось забвению. Благодаря ему их памятники ухожены. Пожухлую листву убирают, обелиски и оградку подкрашивают по его просьбе сосновские молодые волонтеры.</w:t>
      </w:r>
    </w:p>
    <w:p w:rsidR="001B29AF" w:rsidRDefault="001B29AF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1B29AF" w:rsidRDefault="001B29AF" w:rsidP="001B29AF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7871505" cy="525101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2281" cy="527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9AF" w:rsidRDefault="003F6BDA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 же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внуч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ки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Ксении Александровны Ковалевой  встреч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аются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в лесном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Министерстве Правительства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Тамбовской области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7265C"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с его руководителем Николаем Понамаревым и специалистами. </w:t>
      </w:r>
    </w:p>
    <w:p w:rsidR="0037265C" w:rsidRDefault="0037265C" w:rsidP="00B95E9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37265C">
        <w:rPr>
          <w:rFonts w:ascii="Times New Roman" w:hAnsi="Times New Roman" w:cs="Times New Roman"/>
          <w:color w:val="000000"/>
          <w:sz w:val="28"/>
          <w:szCs w:val="28"/>
        </w:rPr>
        <w:t>Лесная отрасль у нас пережила за последние годы две реформы, которые дались нелегко. И в непростых экономических условиях начальник</w:t>
      </w:r>
      <w:r w:rsidR="003F6BDA">
        <w:rPr>
          <w:rFonts w:ascii="Times New Roman" w:hAnsi="Times New Roman" w:cs="Times New Roman"/>
          <w:color w:val="000000"/>
          <w:sz w:val="28"/>
          <w:szCs w:val="28"/>
        </w:rPr>
        <w:t xml:space="preserve"> Министерства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 xml:space="preserve"> лесами нашей области Николай Пономарёв сделал ставку на кадры, на сохранение людей, для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которых лесная профессия не просто работа, а жизнь и судьба. И с особым уважением относится он к лесным династиям. Наш район славится ими. </w:t>
      </w:r>
      <w:r w:rsidR="003F6BDA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37265C">
        <w:rPr>
          <w:rFonts w:ascii="Times New Roman" w:hAnsi="Times New Roman" w:cs="Times New Roman"/>
          <w:color w:val="000000"/>
          <w:sz w:val="28"/>
          <w:szCs w:val="28"/>
        </w:rPr>
        <w:t>нынешний директор лесхоза Виктор Головачёв, много внимания уделяет профориентации, при каждой встречи с выпускниками школ, при каждом удобном случае, агитирует за лесную профессию. Бережно относится к памяти лесоводов Ковалёвых, поддерживает связь с их потомками.</w:t>
      </w:r>
    </w:p>
    <w:p w:rsidR="00B95E97" w:rsidRDefault="00B95E97" w:rsidP="0037265C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B95E97" w:rsidRPr="0037265C" w:rsidRDefault="00B95E97" w:rsidP="001B29AF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9C3EFF9" wp14:editId="7CDA04DC">
            <wp:extent cx="7679632" cy="43180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7621" cy="436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5E97" w:rsidRPr="0037265C" w:rsidSect="00B95E97">
      <w:pgSz w:w="16838" w:h="11906" w:orient="landscape"/>
      <w:pgMar w:top="850" w:right="317" w:bottom="574" w:left="4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65C"/>
    <w:rsid w:val="000E07FA"/>
    <w:rsid w:val="001527F5"/>
    <w:rsid w:val="001B29AF"/>
    <w:rsid w:val="0037265C"/>
    <w:rsid w:val="003803A7"/>
    <w:rsid w:val="003F6BDA"/>
    <w:rsid w:val="00645031"/>
    <w:rsid w:val="006B0AC5"/>
    <w:rsid w:val="006C5FE9"/>
    <w:rsid w:val="00B43A0F"/>
    <w:rsid w:val="00B95E97"/>
    <w:rsid w:val="00EB3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370FD96"/>
  <w15:chartTrackingRefBased/>
  <w15:docId w15:val="{4C35AB20-4382-AC4C-A149-6B9985DE1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7265C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7265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758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8</Pages>
  <Words>1243</Words>
  <Characters>7091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Жукова</dc:creator>
  <cp:keywords/>
  <dc:description/>
  <cp:lastModifiedBy>Инна Жукова</cp:lastModifiedBy>
  <cp:revision>3</cp:revision>
  <dcterms:created xsi:type="dcterms:W3CDTF">2024-03-01T19:31:00Z</dcterms:created>
  <dcterms:modified xsi:type="dcterms:W3CDTF">2024-03-01T20:53:00Z</dcterms:modified>
</cp:coreProperties>
</file>